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2B38" w14:textId="77777777" w:rsidR="00E71A48" w:rsidRPr="007944BC" w:rsidRDefault="00DA3680">
      <w:pPr>
        <w:rPr>
          <w:b/>
        </w:rPr>
      </w:pPr>
      <w:r>
        <w:rPr>
          <w:b/>
          <w:u w:val="single"/>
        </w:rPr>
        <w:t xml:space="preserve">Minutes of </w:t>
      </w:r>
      <w:r w:rsidR="00214244" w:rsidRPr="007944BC">
        <w:rPr>
          <w:b/>
          <w:u w:val="single"/>
        </w:rPr>
        <w:t xml:space="preserve">ACC VI Executive </w:t>
      </w:r>
      <w:proofErr w:type="gramStart"/>
      <w:r w:rsidR="00214244" w:rsidRPr="007944BC">
        <w:rPr>
          <w:b/>
          <w:u w:val="single"/>
        </w:rPr>
        <w:t>meeting  March</w:t>
      </w:r>
      <w:proofErr w:type="gramEnd"/>
      <w:r w:rsidR="00214244" w:rsidRPr="007944BC">
        <w:rPr>
          <w:b/>
          <w:u w:val="single"/>
        </w:rPr>
        <w:t xml:space="preserve"> 27</w:t>
      </w:r>
      <w:r w:rsidR="00214244" w:rsidRPr="007944BC">
        <w:rPr>
          <w:b/>
          <w:u w:val="single"/>
          <w:vertAlign w:val="superscript"/>
        </w:rPr>
        <w:t>th</w:t>
      </w:r>
      <w:r w:rsidR="00214244" w:rsidRPr="007944BC">
        <w:rPr>
          <w:b/>
          <w:u w:val="single"/>
        </w:rPr>
        <w:t xml:space="preserve"> , 2014</w:t>
      </w:r>
    </w:p>
    <w:p w14:paraId="3FD3FB9B" w14:textId="77777777" w:rsidR="00214244" w:rsidRPr="007944BC" w:rsidRDefault="00214244">
      <w:pPr>
        <w:rPr>
          <w:b/>
          <w:u w:val="single"/>
        </w:rPr>
      </w:pPr>
      <w:r w:rsidRPr="007944BC">
        <w:rPr>
          <w:b/>
          <w:u w:val="single"/>
        </w:rPr>
        <w:t xml:space="preserve"> @ Mike Hubbard’s</w:t>
      </w:r>
    </w:p>
    <w:p w14:paraId="42683151" w14:textId="77777777" w:rsidR="00214244" w:rsidRDefault="00214244"/>
    <w:p w14:paraId="3238B942" w14:textId="77777777" w:rsidR="00214244" w:rsidRDefault="00214244">
      <w:r w:rsidRPr="007944BC">
        <w:rPr>
          <w:b/>
        </w:rPr>
        <w:t>Present</w:t>
      </w:r>
      <w:r>
        <w:t xml:space="preserve">: Mike, Colleen, Chris, Cedric, Harry, Russ, Tom, </w:t>
      </w:r>
      <w:proofErr w:type="gramStart"/>
      <w:r>
        <w:t>+  Krista</w:t>
      </w:r>
      <w:proofErr w:type="gramEnd"/>
      <w:r>
        <w:t>, Janelle (via Skype)</w:t>
      </w:r>
    </w:p>
    <w:p w14:paraId="4527E1BB" w14:textId="77777777" w:rsidR="00214244" w:rsidRDefault="00214244"/>
    <w:p w14:paraId="260BAB16" w14:textId="77777777" w:rsidR="00214244" w:rsidRDefault="00214244">
      <w:r w:rsidRPr="00DA3680">
        <w:rPr>
          <w:b/>
        </w:rPr>
        <w:t>1-Adoption of Agenda</w:t>
      </w:r>
      <w:r>
        <w:t>-moved Cedric, Tom-approved</w:t>
      </w:r>
    </w:p>
    <w:p w14:paraId="28AF30E7" w14:textId="77777777" w:rsidR="00214244" w:rsidRDefault="00214244"/>
    <w:p w14:paraId="63F3D373" w14:textId="77777777" w:rsidR="00214244" w:rsidRDefault="00214244">
      <w:r w:rsidRPr="00DA3680">
        <w:rPr>
          <w:b/>
        </w:rPr>
        <w:t>2-Adoption of Minutes</w:t>
      </w:r>
      <w:r>
        <w:t xml:space="preserve"> of meeting Feb 4th 2014-moved Tom, Mike-approved</w:t>
      </w:r>
    </w:p>
    <w:p w14:paraId="1C03D233" w14:textId="77777777" w:rsidR="00214244" w:rsidRDefault="00214244"/>
    <w:p w14:paraId="59A3A5D3" w14:textId="77777777" w:rsidR="00214244" w:rsidRPr="00DA3680" w:rsidRDefault="00214244">
      <w:pPr>
        <w:rPr>
          <w:b/>
          <w:u w:val="single"/>
        </w:rPr>
      </w:pPr>
      <w:r w:rsidRPr="00DA3680">
        <w:rPr>
          <w:b/>
          <w:u w:val="single"/>
        </w:rPr>
        <w:t>Reports</w:t>
      </w:r>
    </w:p>
    <w:p w14:paraId="761D6B70" w14:textId="77777777" w:rsidR="00214244" w:rsidRDefault="00214244"/>
    <w:p w14:paraId="61AF9515" w14:textId="77777777" w:rsidR="00214244" w:rsidRDefault="00214244">
      <w:r>
        <w:t>3-</w:t>
      </w:r>
      <w:r w:rsidRPr="007944BC">
        <w:rPr>
          <w:b/>
        </w:rPr>
        <w:t>Chair/Equipment</w:t>
      </w:r>
      <w:r>
        <w:t>-Mike</w:t>
      </w:r>
    </w:p>
    <w:p w14:paraId="27F727F6" w14:textId="77777777" w:rsidR="00214244" w:rsidRDefault="00214244">
      <w:r>
        <w:t xml:space="preserve">Ranger Cabin-Mike gave Parks our reasons for withdrawing from the proposal. Response from Parks accepted </w:t>
      </w:r>
      <w:proofErr w:type="spellStart"/>
      <w:r>
        <w:t>viz</w:t>
      </w:r>
      <w:proofErr w:type="spellEnd"/>
      <w:r>
        <w:t xml:space="preserve"> our concerns on conditions of their stipulations. </w:t>
      </w:r>
    </w:p>
    <w:p w14:paraId="4FC4E055" w14:textId="77777777" w:rsidR="00214244" w:rsidRDefault="00214244">
      <w:r>
        <w:t>Equipment- ELB battery needs replacing. Discussion of replacement or renewal of battery postponed after discussion until after the SAR presentation at Swan Lake next month</w:t>
      </w:r>
      <w:r w:rsidR="00DA3680">
        <w:t xml:space="preserve"> when more tech info may be available</w:t>
      </w:r>
      <w:r>
        <w:t>.</w:t>
      </w:r>
    </w:p>
    <w:p w14:paraId="4EDF0029" w14:textId="77777777" w:rsidR="00214244" w:rsidRDefault="00214244"/>
    <w:p w14:paraId="5C15F238" w14:textId="77777777" w:rsidR="00214244" w:rsidRDefault="00214244">
      <w:r>
        <w:t xml:space="preserve">4 </w:t>
      </w:r>
      <w:r w:rsidRPr="007944BC">
        <w:rPr>
          <w:b/>
        </w:rPr>
        <w:t>Treasurer-Colleen</w:t>
      </w:r>
    </w:p>
    <w:p w14:paraId="50FA3991" w14:textId="77777777" w:rsidR="00214244" w:rsidRDefault="007944BC">
      <w:r>
        <w:t>W</w:t>
      </w:r>
      <w:r w:rsidR="00214244">
        <w:t xml:space="preserve">orking on new presentation of monthly in/out. Presented chart of present outlays </w:t>
      </w:r>
      <w:proofErr w:type="spellStart"/>
      <w:r w:rsidR="00214244">
        <w:t>cf</w:t>
      </w:r>
      <w:proofErr w:type="spellEnd"/>
      <w:r w:rsidR="00214244">
        <w:t xml:space="preserve"> budgeted figures.</w:t>
      </w:r>
    </w:p>
    <w:p w14:paraId="2A7F46BE" w14:textId="77777777" w:rsidR="00214244" w:rsidRDefault="00214244">
      <w:r>
        <w:t xml:space="preserve">Some concern over </w:t>
      </w:r>
      <w:r w:rsidR="001B0347">
        <w:t xml:space="preserve">Summer Camp </w:t>
      </w:r>
      <w:proofErr w:type="gramStart"/>
      <w:r w:rsidR="001B0347">
        <w:t>items ,</w:t>
      </w:r>
      <w:proofErr w:type="gramEnd"/>
      <w:r w:rsidR="001B0347">
        <w:t xml:space="preserve"> but otherwise a smooth changeover.</w:t>
      </w:r>
    </w:p>
    <w:p w14:paraId="6FC9C368" w14:textId="77777777" w:rsidR="001B0347" w:rsidRDefault="001B0347"/>
    <w:p w14:paraId="2A5A6B90" w14:textId="77777777" w:rsidR="001B0347" w:rsidRPr="007944BC" w:rsidRDefault="007944BC">
      <w:pPr>
        <w:rPr>
          <w:b/>
        </w:rPr>
      </w:pPr>
      <w:r w:rsidRPr="007944BC">
        <w:rPr>
          <w:b/>
        </w:rPr>
        <w:t>5-</w:t>
      </w:r>
      <w:r w:rsidR="001B0347" w:rsidRPr="007944BC">
        <w:rPr>
          <w:b/>
        </w:rPr>
        <w:t>Education-Harry</w:t>
      </w:r>
    </w:p>
    <w:p w14:paraId="69DD33AC" w14:textId="77777777" w:rsidR="001B0347" w:rsidRDefault="001B0347">
      <w:r>
        <w:t>-Wilderness First Aid-done in March</w:t>
      </w:r>
    </w:p>
    <w:p w14:paraId="66144ECF" w14:textId="77777777" w:rsidR="001B0347" w:rsidRDefault="001B0347">
      <w:r>
        <w:t xml:space="preserve">-Leadership Course-3 sessions done at Swan Lake-participants pleased with course, keen to take on trips, though requested a day with pro guide to review </w:t>
      </w:r>
      <w:proofErr w:type="gramStart"/>
      <w:r>
        <w:t>material .</w:t>
      </w:r>
      <w:proofErr w:type="gramEnd"/>
    </w:p>
    <w:p w14:paraId="342048AC" w14:textId="77777777" w:rsidR="001B0347" w:rsidRDefault="001B0347">
      <w:r>
        <w:t xml:space="preserve">Motion-Section to fund a day course by </w:t>
      </w:r>
      <w:proofErr w:type="gramStart"/>
      <w:r>
        <w:t>IAG ,</w:t>
      </w:r>
      <w:proofErr w:type="gramEnd"/>
      <w:r>
        <w:t xml:space="preserve"> cost $600 for the 3 participants, plus others selected  by Harry on basis of record and potential , up to max of 6.</w:t>
      </w:r>
    </w:p>
    <w:p w14:paraId="5590B06C" w14:textId="77777777" w:rsidR="001B0347" w:rsidRDefault="001B0347">
      <w:r>
        <w:t xml:space="preserve">(Direct payment by Section to be seen as “course subsidy” –onus on participants to provide </w:t>
      </w:r>
      <w:proofErr w:type="gramStart"/>
      <w:r>
        <w:t>leading  at</w:t>
      </w:r>
      <w:proofErr w:type="gramEnd"/>
      <w:r>
        <w:t xml:space="preserve"> least 2 trips this year)</w:t>
      </w:r>
    </w:p>
    <w:p w14:paraId="2ACCF315" w14:textId="77777777" w:rsidR="001B0347" w:rsidRDefault="001B0347">
      <w:r>
        <w:t>Moved –Colleen/Russ –approved (2 opposed)</w:t>
      </w:r>
    </w:p>
    <w:p w14:paraId="139629EC" w14:textId="77777777" w:rsidR="001B0347" w:rsidRDefault="001B0347"/>
    <w:p w14:paraId="02D30C8B" w14:textId="77777777" w:rsidR="001B0347" w:rsidRPr="007944BC" w:rsidRDefault="007944BC">
      <w:pPr>
        <w:rPr>
          <w:b/>
        </w:rPr>
      </w:pPr>
      <w:r w:rsidRPr="007944BC">
        <w:rPr>
          <w:b/>
        </w:rPr>
        <w:t>6-</w:t>
      </w:r>
      <w:r w:rsidR="001B0347" w:rsidRPr="007944BC">
        <w:rPr>
          <w:b/>
        </w:rPr>
        <w:t>Schedule-Russ</w:t>
      </w:r>
    </w:p>
    <w:p w14:paraId="7594E0BF" w14:textId="77777777" w:rsidR="001B0347" w:rsidRDefault="00E919B4">
      <w:r>
        <w:t>-</w:t>
      </w:r>
      <w:r w:rsidR="007944BC">
        <w:t>A</w:t>
      </w:r>
      <w:r w:rsidR="001B0347">
        <w:t>s usual a need to promote more trips on Schedule</w:t>
      </w:r>
    </w:p>
    <w:p w14:paraId="6B7EFEB1" w14:textId="77777777" w:rsidR="001B0347" w:rsidRDefault="00E919B4">
      <w:r>
        <w:t>-</w:t>
      </w:r>
      <w:r w:rsidR="001B0347">
        <w:t>Need to review archiving of past trips for reference for course subsidy applications</w:t>
      </w:r>
      <w:r>
        <w:t>, which require trips posted and led (waiver evidence)-</w:t>
      </w:r>
    </w:p>
    <w:p w14:paraId="01FDAE16" w14:textId="77777777" w:rsidR="00E919B4" w:rsidRDefault="00E919B4">
      <w:r>
        <w:t xml:space="preserve">- </w:t>
      </w:r>
      <w:proofErr w:type="gramStart"/>
      <w:r>
        <w:t>concern</w:t>
      </w:r>
      <w:proofErr w:type="gramEnd"/>
      <w:r>
        <w:t xml:space="preserve"> from Russ that on new schedule participants can put their name down without prior ok from leader –</w:t>
      </w:r>
      <w:proofErr w:type="spellStart"/>
      <w:r>
        <w:t>ie</w:t>
      </w:r>
      <w:proofErr w:type="spellEnd"/>
      <w:r>
        <w:t xml:space="preserve">  up to leader to go to site and vet applicant, then perhaps a conflict if approval not given.  Others voiced similar concern.</w:t>
      </w:r>
      <w:r w:rsidR="00DA3680">
        <w:t xml:space="preserve"> </w:t>
      </w:r>
      <w:r>
        <w:t>Russ will discuss with Martin on re-vamping this item</w:t>
      </w:r>
    </w:p>
    <w:p w14:paraId="7C0C371D" w14:textId="77777777" w:rsidR="00E919B4" w:rsidRDefault="00E919B4">
      <w:r>
        <w:t>-Waivers- trip leaders can send waivers in to Tom (library) as PDF for archives.</w:t>
      </w:r>
    </w:p>
    <w:p w14:paraId="7BAB4B6B" w14:textId="77777777" w:rsidR="00E919B4" w:rsidRDefault="00E919B4">
      <w:proofErr w:type="gramStart"/>
      <w:r>
        <w:t>There</w:t>
      </w:r>
      <w:proofErr w:type="gramEnd"/>
      <w:r>
        <w:t xml:space="preserve"> needs to be clear indication on front sheet of WHO is LEADER so reference to the posted trip can be made.</w:t>
      </w:r>
    </w:p>
    <w:p w14:paraId="757950C3" w14:textId="77777777" w:rsidR="00DA3680" w:rsidRDefault="00DA3680"/>
    <w:p w14:paraId="4A1C43A6" w14:textId="77777777" w:rsidR="009B5482" w:rsidRDefault="009B5482"/>
    <w:p w14:paraId="395C060E" w14:textId="77777777" w:rsidR="009B5482" w:rsidRPr="007944BC" w:rsidRDefault="007944BC">
      <w:pPr>
        <w:rPr>
          <w:b/>
        </w:rPr>
      </w:pPr>
      <w:r w:rsidRPr="007944BC">
        <w:rPr>
          <w:b/>
        </w:rPr>
        <w:lastRenderedPageBreak/>
        <w:t xml:space="preserve">7-Bushwhacker </w:t>
      </w:r>
      <w:r w:rsidR="009B5482" w:rsidRPr="007944BC">
        <w:rPr>
          <w:b/>
        </w:rPr>
        <w:t>Annual-Cedric</w:t>
      </w:r>
    </w:p>
    <w:p w14:paraId="1A611D42" w14:textId="77777777" w:rsidR="009B5482" w:rsidRDefault="007944BC">
      <w:proofErr w:type="gramStart"/>
      <w:r>
        <w:t>-46 articles in this year.</w:t>
      </w:r>
      <w:proofErr w:type="gramEnd"/>
      <w:r>
        <w:t xml:space="preserve"> </w:t>
      </w:r>
      <w:r w:rsidR="009B5482">
        <w:t xml:space="preserve">Software-Cedric is using 30 Day free trial so a very limited </w:t>
      </w:r>
      <w:proofErr w:type="gramStart"/>
      <w:r w:rsidR="009B5482">
        <w:t>cost  may</w:t>
      </w:r>
      <w:proofErr w:type="gramEnd"/>
      <w:r w:rsidR="009B5482">
        <w:t xml:space="preserve"> be involved</w:t>
      </w:r>
    </w:p>
    <w:p w14:paraId="1AAC1C1C" w14:textId="77777777" w:rsidR="009B5482" w:rsidRDefault="009B5482">
      <w:r>
        <w:t>-</w:t>
      </w:r>
      <w:proofErr w:type="gramStart"/>
      <w:r>
        <w:t>he</w:t>
      </w:r>
      <w:proofErr w:type="gramEnd"/>
      <w:r>
        <w:t xml:space="preserve"> will present a “production guide” for reference for future Annual production-</w:t>
      </w:r>
    </w:p>
    <w:p w14:paraId="57BF1B50" w14:textId="77777777" w:rsidR="009B5482" w:rsidRDefault="009B5482">
      <w:r>
        <w:t>-</w:t>
      </w:r>
      <w:proofErr w:type="gramStart"/>
      <w:r>
        <w:t>no</w:t>
      </w:r>
      <w:proofErr w:type="gramEnd"/>
      <w:r>
        <w:t xml:space="preserve"> ETA but likely May publication</w:t>
      </w:r>
    </w:p>
    <w:p w14:paraId="5987AE4B" w14:textId="77777777" w:rsidR="009B5482" w:rsidRDefault="009B5482"/>
    <w:p w14:paraId="4536521B" w14:textId="77777777" w:rsidR="009B5482" w:rsidRDefault="007944BC">
      <w:r w:rsidRPr="007944BC">
        <w:rPr>
          <w:b/>
        </w:rPr>
        <w:t>8-</w:t>
      </w:r>
      <w:r w:rsidR="009B5482" w:rsidRPr="007944BC">
        <w:rPr>
          <w:b/>
        </w:rPr>
        <w:t>Website-Martin</w:t>
      </w:r>
      <w:r w:rsidR="009B5482">
        <w:t>-no report</w:t>
      </w:r>
    </w:p>
    <w:p w14:paraId="4FF8AE00" w14:textId="77777777" w:rsidR="009B5482" w:rsidRDefault="009B5482">
      <w:r>
        <w:t>Executive were asked to review the new site and give feedback to Martin.</w:t>
      </w:r>
    </w:p>
    <w:p w14:paraId="123807D3" w14:textId="77777777" w:rsidR="009B5482" w:rsidRDefault="009B5482"/>
    <w:p w14:paraId="0A90EA9E" w14:textId="77777777" w:rsidR="009B5482" w:rsidRDefault="007944BC">
      <w:r w:rsidRPr="007944BC">
        <w:rPr>
          <w:b/>
        </w:rPr>
        <w:t>9-Access/Environment-Barb</w:t>
      </w:r>
      <w:r>
        <w:t>-no report</w:t>
      </w:r>
    </w:p>
    <w:p w14:paraId="74857561" w14:textId="77777777" w:rsidR="009B5482" w:rsidRDefault="009B5482"/>
    <w:p w14:paraId="3EF4FD1B" w14:textId="77777777" w:rsidR="009B5482" w:rsidRDefault="007944BC">
      <w:r w:rsidRPr="007944BC">
        <w:rPr>
          <w:b/>
        </w:rPr>
        <w:t>10-</w:t>
      </w:r>
      <w:r w:rsidR="009B5482" w:rsidRPr="007944BC">
        <w:rPr>
          <w:b/>
        </w:rPr>
        <w:t>Leadership-Dave</w:t>
      </w:r>
      <w:r w:rsidR="009B5482">
        <w:t>-no report</w:t>
      </w:r>
    </w:p>
    <w:p w14:paraId="579EB9D1" w14:textId="77777777" w:rsidR="009B5482" w:rsidRDefault="009B5482"/>
    <w:p w14:paraId="7F4B6BED" w14:textId="77777777" w:rsidR="009B5482" w:rsidRPr="007944BC" w:rsidRDefault="007944BC">
      <w:pPr>
        <w:rPr>
          <w:b/>
        </w:rPr>
      </w:pPr>
      <w:r w:rsidRPr="007944BC">
        <w:rPr>
          <w:b/>
        </w:rPr>
        <w:t>11-</w:t>
      </w:r>
      <w:r w:rsidR="009B5482" w:rsidRPr="007944BC">
        <w:rPr>
          <w:b/>
        </w:rPr>
        <w:t>FMCBC-Robie</w:t>
      </w:r>
    </w:p>
    <w:p w14:paraId="0B785D9C" w14:textId="77777777" w:rsidR="009B5482" w:rsidRDefault="009B5482">
      <w:r>
        <w:t>-</w:t>
      </w:r>
      <w:proofErr w:type="gramStart"/>
      <w:r>
        <w:t>report</w:t>
      </w:r>
      <w:proofErr w:type="gramEnd"/>
      <w:r>
        <w:t xml:space="preserve"> by e mail tabled (see attached)</w:t>
      </w:r>
    </w:p>
    <w:p w14:paraId="23ABDC8D" w14:textId="77777777" w:rsidR="009B5482" w:rsidRDefault="009B5482">
      <w:r>
        <w:t>Colleen to investigate outstanding fee request from Fed office</w:t>
      </w:r>
    </w:p>
    <w:p w14:paraId="1338CD84" w14:textId="77777777" w:rsidR="009B5482" w:rsidRDefault="009B5482"/>
    <w:p w14:paraId="0530EE97" w14:textId="77777777" w:rsidR="009B5482" w:rsidRPr="007944BC" w:rsidRDefault="009B5482">
      <w:pPr>
        <w:rPr>
          <w:b/>
          <w:u w:val="single"/>
        </w:rPr>
      </w:pPr>
      <w:r w:rsidRPr="007944BC">
        <w:rPr>
          <w:b/>
          <w:u w:val="single"/>
        </w:rPr>
        <w:t>OLD BUSINESS</w:t>
      </w:r>
    </w:p>
    <w:p w14:paraId="413DBBB8" w14:textId="77777777" w:rsidR="009B5482" w:rsidRDefault="009B5482"/>
    <w:p w14:paraId="785769C4" w14:textId="77777777" w:rsidR="009B5482" w:rsidRPr="007944BC" w:rsidRDefault="007944BC">
      <w:pPr>
        <w:rPr>
          <w:b/>
          <w:u w:val="single"/>
        </w:rPr>
      </w:pPr>
      <w:r>
        <w:rPr>
          <w:b/>
          <w:u w:val="single"/>
        </w:rPr>
        <w:t>12-</w:t>
      </w:r>
      <w:r w:rsidR="009B5482" w:rsidRPr="007944BC">
        <w:rPr>
          <w:b/>
          <w:u w:val="single"/>
        </w:rPr>
        <w:t xml:space="preserve"> Summer Camp-Brenda</w:t>
      </w:r>
    </w:p>
    <w:p w14:paraId="4C8181EF" w14:textId="77777777" w:rsidR="009B5482" w:rsidRDefault="009B5482">
      <w:r>
        <w:t xml:space="preserve">Report from Camp </w:t>
      </w:r>
      <w:proofErr w:type="gramStart"/>
      <w:r>
        <w:t>Committee ,</w:t>
      </w:r>
      <w:proofErr w:type="gramEnd"/>
      <w:r>
        <w:t xml:space="preserve"> via e mail from Brenda, asking for Exec review and approval. (</w:t>
      </w:r>
      <w:proofErr w:type="gramStart"/>
      <w:r>
        <w:t>attached</w:t>
      </w:r>
      <w:proofErr w:type="gramEnd"/>
      <w:r>
        <w:t>)</w:t>
      </w:r>
    </w:p>
    <w:p w14:paraId="1F627FDF" w14:textId="77777777" w:rsidR="009B5482" w:rsidRDefault="009B5482">
      <w:r>
        <w:t>Motio</w:t>
      </w:r>
      <w:r w:rsidR="001F7694">
        <w:t>n</w:t>
      </w:r>
      <w:r>
        <w:t>-to accept points A1</w:t>
      </w:r>
      <w:proofErr w:type="gramStart"/>
      <w:r>
        <w:t>,B1</w:t>
      </w:r>
      <w:proofErr w:type="gramEnd"/>
      <w:r>
        <w:t>&amp;2</w:t>
      </w:r>
      <w:r w:rsidR="001F7694">
        <w:t xml:space="preserve"> </w:t>
      </w:r>
      <w:r w:rsidR="00DA3680">
        <w:t>. M</w:t>
      </w:r>
      <w:r w:rsidR="001F7694">
        <w:t>oved Colleen/Mike (passed)</w:t>
      </w:r>
    </w:p>
    <w:p w14:paraId="20D063E2" w14:textId="77777777" w:rsidR="001F7694" w:rsidRDefault="001F7694">
      <w:r>
        <w:t>Balance of re</w:t>
      </w:r>
      <w:r w:rsidR="00DA3680">
        <w:t>p</w:t>
      </w:r>
      <w:r>
        <w:t xml:space="preserve">ort items to be tabled to next meeting to enable Committee rep to attend for discussion on </w:t>
      </w:r>
      <w:r w:rsidR="00DA3680">
        <w:t>these</w:t>
      </w:r>
      <w:r>
        <w:t xml:space="preserve"> items.</w:t>
      </w:r>
    </w:p>
    <w:p w14:paraId="75948EB8" w14:textId="77777777" w:rsidR="001F7694" w:rsidRDefault="001F7694">
      <w:r>
        <w:t>Tent zip repair-request from Brenda to look at warranty-Chris (via Roxie) will look into the matter and report.</w:t>
      </w:r>
    </w:p>
    <w:p w14:paraId="5F341CD5" w14:textId="77777777" w:rsidR="001F7694" w:rsidRDefault="001F7694"/>
    <w:p w14:paraId="6D42F81C" w14:textId="77777777" w:rsidR="001F7694" w:rsidRDefault="007944BC">
      <w:r w:rsidRPr="007944BC">
        <w:rPr>
          <w:b/>
        </w:rPr>
        <w:t>13-</w:t>
      </w:r>
      <w:r w:rsidR="001F7694" w:rsidRPr="007944BC">
        <w:rPr>
          <w:b/>
        </w:rPr>
        <w:t>Banquet</w:t>
      </w:r>
      <w:r w:rsidR="001F7694">
        <w:t>-</w:t>
      </w:r>
    </w:p>
    <w:p w14:paraId="3D9057EF" w14:textId="57BC611D" w:rsidR="001F7694" w:rsidRDefault="001F7694">
      <w:r>
        <w:t xml:space="preserve">Motion-to recognize work of </w:t>
      </w:r>
      <w:proofErr w:type="spellStart"/>
      <w:r>
        <w:t>Catrin</w:t>
      </w:r>
      <w:proofErr w:type="spellEnd"/>
      <w:r>
        <w:t xml:space="preserve"> and of Sandy Stewart for the Section via 2 </w:t>
      </w:r>
      <w:r w:rsidR="00384B59">
        <w:t xml:space="preserve">X </w:t>
      </w:r>
      <w:r>
        <w:t xml:space="preserve">$100 MEC gift vouchers. </w:t>
      </w:r>
      <w:proofErr w:type="gramStart"/>
      <w:r>
        <w:t xml:space="preserve">Moved </w:t>
      </w:r>
      <w:r w:rsidR="00D920AD">
        <w:t>:</w:t>
      </w:r>
      <w:r>
        <w:t>Mike</w:t>
      </w:r>
      <w:proofErr w:type="gramEnd"/>
      <w:r>
        <w:t>/Chris-approved</w:t>
      </w:r>
    </w:p>
    <w:p w14:paraId="658A4416" w14:textId="2F07C279" w:rsidR="001F7694" w:rsidRDefault="001F7694">
      <w:r>
        <w:t xml:space="preserve">Motion-Donate $100 MEC voucher to </w:t>
      </w:r>
      <w:proofErr w:type="spellStart"/>
      <w:r>
        <w:t>Mr</w:t>
      </w:r>
      <w:proofErr w:type="spellEnd"/>
      <w:r>
        <w:t xml:space="preserve"> /</w:t>
      </w:r>
      <w:proofErr w:type="spellStart"/>
      <w:r>
        <w:t>Mrs</w:t>
      </w:r>
      <w:proofErr w:type="spellEnd"/>
      <w:r>
        <w:t xml:space="preserve"> John Baldwin as honorarium for Banquet presentation-</w:t>
      </w:r>
      <w:proofErr w:type="gramStart"/>
      <w:r>
        <w:t xml:space="preserve">moved </w:t>
      </w:r>
      <w:r w:rsidR="00D920AD">
        <w:t>:</w:t>
      </w:r>
      <w:r>
        <w:t>Mike</w:t>
      </w:r>
      <w:proofErr w:type="gramEnd"/>
      <w:r>
        <w:t>/Chris-approved</w:t>
      </w:r>
    </w:p>
    <w:p w14:paraId="0462FF26" w14:textId="77777777" w:rsidR="007944BC" w:rsidRDefault="007944BC"/>
    <w:p w14:paraId="64E311A5" w14:textId="77777777" w:rsidR="00384B59" w:rsidRDefault="007944BC">
      <w:pPr>
        <w:rPr>
          <w:b/>
          <w:u w:val="single"/>
        </w:rPr>
      </w:pPr>
      <w:r w:rsidRPr="007944BC">
        <w:rPr>
          <w:b/>
          <w:u w:val="single"/>
        </w:rPr>
        <w:t>New business</w:t>
      </w:r>
    </w:p>
    <w:p w14:paraId="7628D3A9" w14:textId="77777777" w:rsidR="007944BC" w:rsidRPr="007944BC" w:rsidRDefault="007944BC">
      <w:pPr>
        <w:rPr>
          <w:b/>
          <w:u w:val="single"/>
        </w:rPr>
      </w:pPr>
    </w:p>
    <w:p w14:paraId="174CE9BE" w14:textId="77777777" w:rsidR="00384B59" w:rsidRPr="007944BC" w:rsidRDefault="007944BC">
      <w:pPr>
        <w:rPr>
          <w:b/>
        </w:rPr>
      </w:pPr>
      <w:r w:rsidRPr="007944BC">
        <w:rPr>
          <w:b/>
        </w:rPr>
        <w:t>14-</w:t>
      </w:r>
      <w:r w:rsidR="00384B59" w:rsidRPr="007944BC">
        <w:rPr>
          <w:b/>
        </w:rPr>
        <w:t>Amiskwi-</w:t>
      </w:r>
      <w:r>
        <w:rPr>
          <w:b/>
        </w:rPr>
        <w:t>Mike</w:t>
      </w:r>
    </w:p>
    <w:p w14:paraId="7CAFCE80" w14:textId="4C196138" w:rsidR="00384B59" w:rsidRDefault="00384B59">
      <w:r>
        <w:t xml:space="preserve">Baggage snafu. Mike outlined </w:t>
      </w:r>
      <w:proofErr w:type="gramStart"/>
      <w:r>
        <w:t xml:space="preserve">events </w:t>
      </w:r>
      <w:r w:rsidR="00DA3680">
        <w:t xml:space="preserve"> </w:t>
      </w:r>
      <w:r>
        <w:t>which</w:t>
      </w:r>
      <w:proofErr w:type="gramEnd"/>
      <w:r>
        <w:t xml:space="preserve"> required ½ share in extra </w:t>
      </w:r>
      <w:proofErr w:type="spellStart"/>
      <w:r>
        <w:t>heli</w:t>
      </w:r>
      <w:proofErr w:type="spellEnd"/>
      <w:r>
        <w:t xml:space="preserve"> flight with missing bags. </w:t>
      </w:r>
    </w:p>
    <w:p w14:paraId="0DE3FECF" w14:textId="77777777" w:rsidR="00D920AD" w:rsidRDefault="00D920A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Mike advised that he had paid the extra cost of $587.79 personally. </w:t>
      </w:r>
    </w:p>
    <w:p w14:paraId="7F91F257" w14:textId="45FA5125" w:rsidR="00384B59" w:rsidRDefault="00D920AD">
      <w:r>
        <w:rPr>
          <w:rFonts w:eastAsia="Times New Roman" w:cs="Times New Roman"/>
        </w:rPr>
        <w:t xml:space="preserve">Motion that Mike be reimbursed the $587.79 out of Club </w:t>
      </w:r>
      <w:proofErr w:type="gramStart"/>
      <w:r>
        <w:rPr>
          <w:rFonts w:eastAsia="Times New Roman" w:cs="Times New Roman"/>
        </w:rPr>
        <w:t>Funds</w:t>
      </w:r>
      <w:r>
        <w:rPr>
          <w:rFonts w:eastAsia="Times New Roman" w:cs="Times New Roman"/>
        </w:rPr>
        <w:t xml:space="preserve"> ,</w:t>
      </w:r>
      <w:proofErr w:type="gramEnd"/>
      <w:r>
        <w:rPr>
          <w:rFonts w:eastAsia="Times New Roman" w:cs="Times New Roman"/>
        </w:rPr>
        <w:t xml:space="preserve"> coming from expected GST refund on ski camp expenses</w:t>
      </w:r>
      <w:r>
        <w:t>-</w:t>
      </w:r>
      <w:r w:rsidR="00384B59">
        <w:t xml:space="preserve">Moved </w:t>
      </w:r>
      <w:r>
        <w:t>:</w:t>
      </w:r>
      <w:r w:rsidR="00384B59">
        <w:t>Russ, Harry-carried (2 abstentions)</w:t>
      </w:r>
    </w:p>
    <w:p w14:paraId="1D0AFEE6" w14:textId="77777777" w:rsidR="00DA3680" w:rsidRDefault="00DA3680"/>
    <w:p w14:paraId="49E18ACE" w14:textId="77777777" w:rsidR="00DA3680" w:rsidRDefault="00DA3680"/>
    <w:p w14:paraId="6C96E516" w14:textId="77777777" w:rsidR="00384B59" w:rsidRDefault="00384B59"/>
    <w:p w14:paraId="73DF7E8A" w14:textId="77777777" w:rsidR="00384B59" w:rsidRPr="007944BC" w:rsidRDefault="007944BC">
      <w:pPr>
        <w:rPr>
          <w:b/>
        </w:rPr>
      </w:pPr>
      <w:r w:rsidRPr="007944BC">
        <w:rPr>
          <w:b/>
        </w:rPr>
        <w:t>15-</w:t>
      </w:r>
      <w:r w:rsidR="00384B59" w:rsidRPr="007944BC">
        <w:rPr>
          <w:b/>
        </w:rPr>
        <w:t xml:space="preserve">VI Spine Conference-In </w:t>
      </w:r>
      <w:proofErr w:type="spellStart"/>
      <w:proofErr w:type="gramStart"/>
      <w:r w:rsidR="00384B59" w:rsidRPr="007944BC">
        <w:rPr>
          <w:b/>
        </w:rPr>
        <w:t>Courteney</w:t>
      </w:r>
      <w:proofErr w:type="spellEnd"/>
      <w:r w:rsidR="00384B59" w:rsidRPr="007944BC">
        <w:rPr>
          <w:b/>
        </w:rPr>
        <w:t xml:space="preserve"> ,</w:t>
      </w:r>
      <w:proofErr w:type="gramEnd"/>
      <w:r w:rsidR="00384B59" w:rsidRPr="007944BC">
        <w:rPr>
          <w:b/>
        </w:rPr>
        <w:t xml:space="preserve"> May 31</w:t>
      </w:r>
      <w:r w:rsidR="00384B59" w:rsidRPr="007944BC">
        <w:rPr>
          <w:b/>
          <w:vertAlign w:val="superscript"/>
        </w:rPr>
        <w:t>st</w:t>
      </w:r>
      <w:r w:rsidR="00384B59" w:rsidRPr="007944BC">
        <w:rPr>
          <w:b/>
        </w:rPr>
        <w:t xml:space="preserve"> week end</w:t>
      </w:r>
    </w:p>
    <w:p w14:paraId="0D9A6035" w14:textId="77777777" w:rsidR="00D920AD" w:rsidRDefault="00384B59">
      <w:r>
        <w:t xml:space="preserve">Section has invitation-2 complementary tickets donated by </w:t>
      </w:r>
      <w:proofErr w:type="spellStart"/>
      <w:r>
        <w:t>VISpine</w:t>
      </w:r>
      <w:proofErr w:type="spellEnd"/>
      <w:r>
        <w:t>-</w:t>
      </w:r>
    </w:p>
    <w:p w14:paraId="60067695" w14:textId="1E2D1AB1" w:rsidR="00384B59" w:rsidRDefault="00384B59">
      <w:r>
        <w:t xml:space="preserve"> </w:t>
      </w:r>
      <w:r w:rsidR="00D920AD">
        <w:rPr>
          <w:rFonts w:eastAsia="Times New Roman" w:cs="Times New Roman"/>
        </w:rPr>
        <w:t xml:space="preserve">Mike and Colleen to attend as our representatives with the Club information booth but that the club offer to pay for a further registration for Clarke </w:t>
      </w:r>
      <w:proofErr w:type="spellStart"/>
      <w:proofErr w:type="gramStart"/>
      <w:r w:rsidR="00D920AD">
        <w:rPr>
          <w:rFonts w:eastAsia="Times New Roman" w:cs="Times New Roman"/>
        </w:rPr>
        <w:t>Gourlay</w:t>
      </w:r>
      <w:proofErr w:type="spellEnd"/>
      <w:r w:rsidR="00D920AD">
        <w:rPr>
          <w:rFonts w:eastAsia="Times New Roman" w:cs="Times New Roman"/>
        </w:rPr>
        <w:t xml:space="preserve">  if</w:t>
      </w:r>
      <w:proofErr w:type="gramEnd"/>
      <w:r w:rsidR="00D920AD">
        <w:rPr>
          <w:rFonts w:eastAsia="Times New Roman" w:cs="Times New Roman"/>
        </w:rPr>
        <w:t xml:space="preserve"> he should wish to attend and there is no third complimentary registration available.</w:t>
      </w:r>
      <w:r w:rsidR="00D920AD">
        <w:rPr>
          <w:rFonts w:eastAsia="Times New Roman" w:cs="Times New Roman"/>
        </w:rPr>
        <w:br/>
      </w:r>
    </w:p>
    <w:p w14:paraId="6536AAFC" w14:textId="6C113992" w:rsidR="00384B59" w:rsidRDefault="00384B59">
      <w:r>
        <w:t>Motion-to allow payment of $107 +tax for possible payment of 3</w:t>
      </w:r>
      <w:r w:rsidRPr="00384B59">
        <w:rPr>
          <w:vertAlign w:val="superscript"/>
        </w:rPr>
        <w:t>rd</w:t>
      </w:r>
      <w:r>
        <w:t xml:space="preserve"> ticket from section funds</w:t>
      </w:r>
      <w:r w:rsidR="00D920AD">
        <w:t>-</w:t>
      </w:r>
      <w:r>
        <w:t>Moved-Russ/Chris-passed (3 abstentions)</w:t>
      </w:r>
    </w:p>
    <w:p w14:paraId="4365B9DD" w14:textId="70F0C688" w:rsidR="00D920AD" w:rsidRDefault="00D920AD">
      <w:r>
        <w:t>(</w:t>
      </w:r>
      <w:proofErr w:type="gramStart"/>
      <w:r>
        <w:t>addend</w:t>
      </w:r>
      <w:proofErr w:type="gramEnd"/>
      <w:r>
        <w:t>-Early Bird registration is only $75)</w:t>
      </w:r>
    </w:p>
    <w:p w14:paraId="7D4A8140" w14:textId="77777777" w:rsidR="00384B59" w:rsidRDefault="00384B59"/>
    <w:p w14:paraId="2E4D702F" w14:textId="77777777" w:rsidR="00384B59" w:rsidRPr="007944BC" w:rsidRDefault="00DA3680">
      <w:pPr>
        <w:rPr>
          <w:b/>
        </w:rPr>
      </w:pPr>
      <w:r>
        <w:rPr>
          <w:b/>
        </w:rPr>
        <w:t>16-</w:t>
      </w:r>
      <w:r w:rsidR="00384B59" w:rsidRPr="007944BC">
        <w:rPr>
          <w:b/>
        </w:rPr>
        <w:t>Bill 4-</w:t>
      </w:r>
    </w:p>
    <w:p w14:paraId="6BD57F55" w14:textId="77777777" w:rsidR="00384B59" w:rsidRDefault="00384B59">
      <w:r>
        <w:t>Janelle in contact with CPAWS and will report on any recommendations that they suggest on actions we can take. Really a ‘fait accompli” at moment with Bill passed.</w:t>
      </w:r>
    </w:p>
    <w:p w14:paraId="7882CBEC" w14:textId="77777777" w:rsidR="00384B59" w:rsidRDefault="00384B59"/>
    <w:p w14:paraId="4CD61A3D" w14:textId="77777777" w:rsidR="00384B59" w:rsidRDefault="00DA3680">
      <w:r>
        <w:rPr>
          <w:b/>
        </w:rPr>
        <w:t>17-OR Pro Deal-Christine</w:t>
      </w:r>
    </w:p>
    <w:p w14:paraId="4CB97997" w14:textId="77777777" w:rsidR="00384B59" w:rsidRDefault="00384B59">
      <w:proofErr w:type="gramStart"/>
      <w:r>
        <w:t xml:space="preserve">Exec generally in </w:t>
      </w:r>
      <w:proofErr w:type="spellStart"/>
      <w:r>
        <w:t>favour</w:t>
      </w:r>
      <w:proofErr w:type="spellEnd"/>
      <w:r>
        <w:t xml:space="preserve"> of Christine’s proposal and info.</w:t>
      </w:r>
      <w:proofErr w:type="gramEnd"/>
      <w:r>
        <w:t xml:space="preserve"> </w:t>
      </w:r>
      <w:proofErr w:type="gramStart"/>
      <w:r>
        <w:t xml:space="preserve">Somewhat unclear on criteria to be used for </w:t>
      </w:r>
      <w:r w:rsidR="00C802E7">
        <w:t>approved involvement of people.</w:t>
      </w:r>
      <w:proofErr w:type="gramEnd"/>
    </w:p>
    <w:p w14:paraId="027A711F" w14:textId="77777777" w:rsidR="00C802E7" w:rsidRDefault="00C802E7">
      <w:r>
        <w:t xml:space="preserve">Asked that Christine report back on a suitable scheme of operation. </w:t>
      </w:r>
    </w:p>
    <w:p w14:paraId="2E526EE1" w14:textId="77777777" w:rsidR="00C802E7" w:rsidRDefault="00C802E7">
      <w:r>
        <w:t xml:space="preserve">How many/how much? </w:t>
      </w:r>
      <w:proofErr w:type="gramStart"/>
      <w:r>
        <w:t>Criteria for choice?</w:t>
      </w:r>
      <w:proofErr w:type="gramEnd"/>
    </w:p>
    <w:p w14:paraId="2B74858F" w14:textId="77777777" w:rsidR="00C802E7" w:rsidRDefault="00C802E7">
      <w:r>
        <w:t>(Addend-Christine has now sent notice to Exec of how this could work-to be tabled at next meeting</w:t>
      </w:r>
      <w:r w:rsidR="00D34696">
        <w:t xml:space="preserve"> and will go ahead with our involvement through National office</w:t>
      </w:r>
      <w:r>
        <w:t>)</w:t>
      </w:r>
    </w:p>
    <w:p w14:paraId="303484EF" w14:textId="77777777" w:rsidR="007944BC" w:rsidRDefault="007944BC">
      <w:r w:rsidRPr="00D34696">
        <w:rPr>
          <w:i/>
          <w:u w:val="single"/>
        </w:rPr>
        <w:t>Christine pointed out</w:t>
      </w:r>
      <w:r w:rsidRPr="00DA3680">
        <w:rPr>
          <w:i/>
        </w:rPr>
        <w:t xml:space="preserve"> ove</w:t>
      </w:r>
      <w:r w:rsidR="00DA3680" w:rsidRPr="00DA3680">
        <w:rPr>
          <w:i/>
        </w:rPr>
        <w:t xml:space="preserve">r-riding matter on this, that this </w:t>
      </w:r>
      <w:proofErr w:type="gramStart"/>
      <w:r w:rsidR="00DA3680" w:rsidRPr="00DA3680">
        <w:rPr>
          <w:i/>
        </w:rPr>
        <w:t>promotion  by</w:t>
      </w:r>
      <w:proofErr w:type="gramEnd"/>
      <w:r w:rsidR="00DA3680" w:rsidRPr="00DA3680">
        <w:rPr>
          <w:i/>
        </w:rPr>
        <w:t xml:space="preserve"> OR not be discussed in public</w:t>
      </w:r>
      <w:r w:rsidR="00DA3680">
        <w:t>.</w:t>
      </w:r>
    </w:p>
    <w:p w14:paraId="69DC9153" w14:textId="77777777" w:rsidR="00C802E7" w:rsidRDefault="00C802E7"/>
    <w:p w14:paraId="4DC00873" w14:textId="77777777" w:rsidR="00C802E7" w:rsidRPr="00DA3680" w:rsidRDefault="00DA3680">
      <w:pPr>
        <w:rPr>
          <w:b/>
        </w:rPr>
      </w:pPr>
      <w:r w:rsidRPr="00DA3680">
        <w:rPr>
          <w:b/>
        </w:rPr>
        <w:t>18-</w:t>
      </w:r>
      <w:r w:rsidR="00C802E7" w:rsidRPr="00DA3680">
        <w:rPr>
          <w:b/>
        </w:rPr>
        <w:t>Island Savings Family Sports –May 3</w:t>
      </w:r>
      <w:r w:rsidR="00C802E7" w:rsidRPr="00DA3680">
        <w:rPr>
          <w:b/>
          <w:vertAlign w:val="superscript"/>
        </w:rPr>
        <w:t>rd</w:t>
      </w:r>
    </w:p>
    <w:p w14:paraId="5B1101D0" w14:textId="77777777" w:rsidR="00C802E7" w:rsidRDefault="00C802E7">
      <w:r>
        <w:t xml:space="preserve">Harry to ask Youth parents to head up a Section participation in the </w:t>
      </w:r>
      <w:proofErr w:type="gramStart"/>
      <w:r>
        <w:t xml:space="preserve">rally </w:t>
      </w:r>
      <w:r w:rsidR="00D34696">
        <w:t xml:space="preserve"> </w:t>
      </w:r>
      <w:r>
        <w:t>,</w:t>
      </w:r>
      <w:proofErr w:type="gramEnd"/>
      <w:r>
        <w:t xml:space="preserve"> </w:t>
      </w:r>
      <w:r w:rsidR="00D34696">
        <w:t xml:space="preserve">to be held </w:t>
      </w:r>
      <w:r>
        <w:t>at Sidney.</w:t>
      </w:r>
    </w:p>
    <w:p w14:paraId="367F60D4" w14:textId="77777777" w:rsidR="00C802E7" w:rsidRDefault="00C802E7"/>
    <w:p w14:paraId="4FB27DCE" w14:textId="77777777" w:rsidR="00C802E7" w:rsidRDefault="00DA3680">
      <w:r w:rsidRPr="00DA3680">
        <w:rPr>
          <w:b/>
        </w:rPr>
        <w:t xml:space="preserve">19-Trip </w:t>
      </w:r>
      <w:r w:rsidR="00C802E7" w:rsidRPr="00DA3680">
        <w:rPr>
          <w:b/>
        </w:rPr>
        <w:t>Waivers</w:t>
      </w:r>
      <w:r w:rsidR="00C802E7">
        <w:t>-discussed above</w:t>
      </w:r>
    </w:p>
    <w:p w14:paraId="0D912B0B" w14:textId="77777777" w:rsidR="00C802E7" w:rsidRDefault="00C802E7"/>
    <w:p w14:paraId="152D0B5B" w14:textId="77777777" w:rsidR="00C802E7" w:rsidRDefault="00DA3680">
      <w:r w:rsidRPr="00DA3680">
        <w:rPr>
          <w:b/>
        </w:rPr>
        <w:t>20-</w:t>
      </w:r>
      <w:r w:rsidR="00C802E7" w:rsidRPr="00DA3680">
        <w:rPr>
          <w:b/>
        </w:rPr>
        <w:t>Journalist “training</w:t>
      </w:r>
      <w:r w:rsidR="00C802E7">
        <w:t>”-</w:t>
      </w:r>
    </w:p>
    <w:p w14:paraId="7C196B09" w14:textId="77777777" w:rsidR="00C802E7" w:rsidRDefault="00C802E7">
      <w:proofErr w:type="gramStart"/>
      <w:r>
        <w:t>A suggested activity via Lindsey.</w:t>
      </w:r>
      <w:proofErr w:type="gramEnd"/>
      <w:r>
        <w:t xml:space="preserve"> Mike to ask Lindsey to give more info and report back on what Exec </w:t>
      </w:r>
      <w:proofErr w:type="gramStart"/>
      <w:r>
        <w:t>are</w:t>
      </w:r>
      <w:proofErr w:type="gramEnd"/>
      <w:r>
        <w:t xml:space="preserve"> being asked on this.</w:t>
      </w:r>
    </w:p>
    <w:p w14:paraId="762C3552" w14:textId="77777777" w:rsidR="00C802E7" w:rsidRDefault="00C802E7"/>
    <w:p w14:paraId="19069123" w14:textId="77777777" w:rsidR="00C802E7" w:rsidRPr="00DA3680" w:rsidRDefault="00C802E7">
      <w:pPr>
        <w:rPr>
          <w:b/>
          <w:u w:val="single"/>
        </w:rPr>
      </w:pPr>
      <w:r w:rsidRPr="00DA3680">
        <w:rPr>
          <w:b/>
          <w:u w:val="single"/>
        </w:rPr>
        <w:t>AOB</w:t>
      </w:r>
    </w:p>
    <w:p w14:paraId="2BFAB96B" w14:textId="77777777" w:rsidR="00C802E7" w:rsidRDefault="00DA3680">
      <w:r>
        <w:t>-</w:t>
      </w:r>
      <w:r w:rsidR="00C802E7">
        <w:t>Harry-offer of a Memorial hike for Charles Turner. Discussion and general approval</w:t>
      </w:r>
    </w:p>
    <w:p w14:paraId="4CA7FF35" w14:textId="77777777" w:rsidR="00C802E7" w:rsidRDefault="00C802E7">
      <w:r>
        <w:t xml:space="preserve">Harry/Russ to plan location/time to be </w:t>
      </w:r>
      <w:proofErr w:type="gramStart"/>
      <w:r>
        <w:t>announced .</w:t>
      </w:r>
      <w:proofErr w:type="gramEnd"/>
    </w:p>
    <w:p w14:paraId="63F67D14" w14:textId="77777777" w:rsidR="00C802E7" w:rsidRDefault="00C802E7"/>
    <w:p w14:paraId="02294688" w14:textId="77777777" w:rsidR="00C802E7" w:rsidRDefault="00D34696">
      <w:proofErr w:type="gramStart"/>
      <w:r>
        <w:t>MEC Bike Fest-</w:t>
      </w:r>
      <w:r w:rsidR="00C802E7">
        <w:t>Section participation and info board to be “fronted” by Krista.</w:t>
      </w:r>
      <w:proofErr w:type="gramEnd"/>
      <w:r w:rsidR="00C802E7">
        <w:t xml:space="preserve"> </w:t>
      </w:r>
      <w:proofErr w:type="gramStart"/>
      <w:r w:rsidR="00C802E7">
        <w:t>More info later.</w:t>
      </w:r>
      <w:proofErr w:type="gramEnd"/>
    </w:p>
    <w:p w14:paraId="04836FDB" w14:textId="569126A0" w:rsidR="00C802E7" w:rsidRDefault="00D920AD">
      <w:r>
        <w:t>-Don For</w:t>
      </w:r>
      <w:r w:rsidR="00C802E7">
        <w:t xml:space="preserve">est Award to be presented to Lindsey-to </w:t>
      </w:r>
      <w:proofErr w:type="gramStart"/>
      <w:r w:rsidR="00C802E7">
        <w:t>be</w:t>
      </w:r>
      <w:proofErr w:type="gramEnd"/>
      <w:r w:rsidR="00C802E7">
        <w:t xml:space="preserve"> contacted (by </w:t>
      </w:r>
      <w:r>
        <w:t>Mike)</w:t>
      </w:r>
      <w:r w:rsidR="00C802E7">
        <w:t xml:space="preserve"> re suitable presentation venue.</w:t>
      </w:r>
    </w:p>
    <w:p w14:paraId="4166CAA0" w14:textId="77777777" w:rsidR="00C802E7" w:rsidRDefault="00DA3680">
      <w:r>
        <w:t>-</w:t>
      </w:r>
      <w:r w:rsidR="007944BC">
        <w:t>Subsidy Policy on website-need to review and state clearly on the site.</w:t>
      </w:r>
    </w:p>
    <w:p w14:paraId="1F783116" w14:textId="77777777" w:rsidR="007944BC" w:rsidRDefault="007944BC"/>
    <w:p w14:paraId="60FFE2CB" w14:textId="77777777" w:rsidR="007944BC" w:rsidRDefault="007944BC">
      <w:r w:rsidRPr="00DA3680">
        <w:rPr>
          <w:b/>
        </w:rPr>
        <w:t>Next meeting</w:t>
      </w:r>
      <w:r>
        <w:t>- June 5</w:t>
      </w:r>
      <w:r w:rsidRPr="007944BC">
        <w:rPr>
          <w:vertAlign w:val="superscript"/>
        </w:rPr>
        <w:t>th</w:t>
      </w:r>
      <w:r>
        <w:t xml:space="preserve"> at Mike’s</w:t>
      </w:r>
    </w:p>
    <w:p w14:paraId="1C1FF283" w14:textId="77777777" w:rsidR="007944BC" w:rsidRDefault="007944BC">
      <w:bookmarkStart w:id="0" w:name="_GoBack"/>
      <w:bookmarkEnd w:id="0"/>
      <w:r w:rsidRPr="00DA3680">
        <w:rPr>
          <w:b/>
        </w:rPr>
        <w:t>Motion to Adjourn</w:t>
      </w:r>
      <w:r>
        <w:t>—Harry/Chris</w:t>
      </w:r>
    </w:p>
    <w:p w14:paraId="10A7565F" w14:textId="77777777" w:rsidR="00384B59" w:rsidRDefault="00384B59"/>
    <w:p w14:paraId="7EA938A0" w14:textId="77777777" w:rsidR="001F7694" w:rsidRDefault="001F7694"/>
    <w:p w14:paraId="3CEE4238" w14:textId="77777777" w:rsidR="001F7694" w:rsidRDefault="001F7694"/>
    <w:sectPr w:rsidR="001F7694" w:rsidSect="00E027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44"/>
    <w:rsid w:val="001B0347"/>
    <w:rsid w:val="001F7694"/>
    <w:rsid w:val="00214244"/>
    <w:rsid w:val="00384B59"/>
    <w:rsid w:val="007944BC"/>
    <w:rsid w:val="009B5482"/>
    <w:rsid w:val="00C802E7"/>
    <w:rsid w:val="00D34696"/>
    <w:rsid w:val="00D920AD"/>
    <w:rsid w:val="00DA3680"/>
    <w:rsid w:val="00E0278C"/>
    <w:rsid w:val="00E71A48"/>
    <w:rsid w:val="00E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44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865</Words>
  <Characters>4933</Characters>
  <Application>Microsoft Macintosh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</dc:creator>
  <cp:keywords/>
  <dc:description/>
  <cp:lastModifiedBy>R M</cp:lastModifiedBy>
  <cp:revision>3</cp:revision>
  <dcterms:created xsi:type="dcterms:W3CDTF">2014-03-28T22:30:00Z</dcterms:created>
  <dcterms:modified xsi:type="dcterms:W3CDTF">2014-04-05T16:11:00Z</dcterms:modified>
</cp:coreProperties>
</file>